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B675E">
        <w:rPr>
          <w:rFonts w:ascii="Times New Roman" w:hAnsi="Times New Roman" w:cs="Times New Roman"/>
          <w:b/>
          <w:sz w:val="24"/>
          <w:szCs w:val="24"/>
        </w:rPr>
        <w:t>Dis-moi.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B675E">
        <w:rPr>
          <w:rFonts w:ascii="Times New Roman" w:hAnsi="Times New Roman" w:cs="Times New Roman"/>
          <w:b/>
          <w:sz w:val="24"/>
          <w:szCs w:val="24"/>
        </w:rPr>
        <w:t>BB Brunes.</w:t>
      </w:r>
    </w:p>
    <w:p w:rsid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B0F20" w:rsidRDefault="00BB0F20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</w:t>
      </w:r>
    </w:p>
    <w:p w:rsidR="00BB0F20" w:rsidRDefault="00BB0F20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 – Bas – Haut –</w:t>
      </w:r>
    </w:p>
    <w:p w:rsidR="00BB0F20" w:rsidRDefault="00BB0F20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 – Bas – Haut –</w:t>
      </w:r>
    </w:p>
    <w:p w:rsidR="00BB0F20" w:rsidRDefault="00BB0F20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 – Haut – Bas – </w:t>
      </w:r>
    </w:p>
    <w:p w:rsidR="00BB0F20" w:rsidRDefault="00BB0F20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Haut – Haut – Bas – Haut</w:t>
      </w:r>
    </w:p>
    <w:p w:rsidR="00BB0F20" w:rsidRDefault="00BB0F20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[Verse 1]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       C#               D    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Une légère envie de violence quand elle relace ses bas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       C#                D              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Je ne suis plus à vendre,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Houna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>, je n'suis plus comme ça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    C#                  D    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Mais des rumeurs adolescentes disent que je ne suis pas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  B  </w:t>
      </w:r>
      <w:r w:rsidR="00AC619E">
        <w:rPr>
          <w:rFonts w:ascii="Times New Roman" w:hAnsi="Times New Roman" w:cs="Times New Roman"/>
          <w:sz w:val="24"/>
          <w:szCs w:val="24"/>
        </w:rPr>
        <w:t>(Bas x1)</w:t>
      </w:r>
      <w:r w:rsidRPr="00DB675E">
        <w:rPr>
          <w:rFonts w:ascii="Times New Roman" w:hAnsi="Times New Roman" w:cs="Times New Roman"/>
          <w:sz w:val="24"/>
          <w:szCs w:val="24"/>
        </w:rPr>
        <w:t xml:space="preserve">                              D </w:t>
      </w:r>
      <w:r w:rsidR="00AC619E">
        <w:rPr>
          <w:rFonts w:ascii="Times New Roman" w:hAnsi="Times New Roman" w:cs="Times New Roman"/>
          <w:sz w:val="24"/>
          <w:szCs w:val="24"/>
        </w:rPr>
        <w:t>(Bas x1)</w:t>
      </w:r>
      <w:r w:rsidRPr="00DB675E">
        <w:rPr>
          <w:rFonts w:ascii="Times New Roman" w:hAnsi="Times New Roman" w:cs="Times New Roman"/>
          <w:sz w:val="24"/>
          <w:szCs w:val="24"/>
        </w:rPr>
        <w:t xml:space="preserve">    C#</w:t>
      </w:r>
      <w:r w:rsidR="00AC619E">
        <w:rPr>
          <w:rFonts w:ascii="Times New Roman" w:hAnsi="Times New Roman" w:cs="Times New Roman"/>
          <w:sz w:val="24"/>
          <w:szCs w:val="24"/>
        </w:rPr>
        <w:t xml:space="preserve"> (Bas x1)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A toi et je pense qu'une part de vrai se cache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[Chorus]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C#              D   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Dis-moi ! Si j'dois partir ou pas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A  D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Dis-moi ! Hou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hou</w:t>
      </w:r>
      <w:proofErr w:type="spellEnd"/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C#             D 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Dis-moi ! Si tu aimes ça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Houna</w:t>
      </w:r>
      <w:proofErr w:type="spellEnd"/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    A                    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lastRenderedPageBreak/>
        <w:t xml:space="preserve">Car je suis fou de toi,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Houna</w:t>
      </w:r>
      <w:proofErr w:type="spellEnd"/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Quand tu n'm'appartiens pas !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[Verse 2]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         C#                  D       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Une violente envie de descente lorsque t'embrasses ces gars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         C#            D         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Mais je ne ferai point l'enfant tout cela ne m'atteint pas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     C#                  D     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Mais des rumeurs adolescentes disent que je ne suis pas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   B                                     D   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Un homme à femmes et rien d'autre qu'un homme à toi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[Chorus]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C#              D   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Dis-moi ! Si j'dois partir ou pas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A  D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Dis-moi ! Hou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hou</w:t>
      </w:r>
      <w:proofErr w:type="spellEnd"/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C#             D 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Dis-moi ! Si tu aimes ça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Houna</w:t>
      </w:r>
      <w:proofErr w:type="spellEnd"/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    A                    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Car je suis fou de toi,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Houna</w:t>
      </w:r>
      <w:proofErr w:type="spellEnd"/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Quand tu n'm'appartiens pas !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[Verse 3]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       C#              D      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Quand tu me mords où ça dérange et tu m'attache les bras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       C#                 D             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Quand je </w:t>
      </w:r>
      <w:proofErr w:type="gramStart"/>
      <w:r w:rsidRPr="00DB675E">
        <w:rPr>
          <w:rFonts w:ascii="Times New Roman" w:hAnsi="Times New Roman" w:cs="Times New Roman"/>
          <w:sz w:val="24"/>
          <w:szCs w:val="24"/>
        </w:rPr>
        <w:t>fait</w:t>
      </w:r>
      <w:proofErr w:type="gramEnd"/>
      <w:r w:rsidRPr="00DB675E">
        <w:rPr>
          <w:rFonts w:ascii="Times New Roman" w:hAnsi="Times New Roman" w:cs="Times New Roman"/>
          <w:sz w:val="24"/>
          <w:szCs w:val="24"/>
        </w:rPr>
        <w:t xml:space="preserve"> sautiller sa frange, ses cris se tirent dans les graves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        C#                D      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Quand les voyeurs en redemandent, moi, je ne veux que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Houna</w:t>
      </w:r>
      <w:proofErr w:type="spellEnd"/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         B                                      D       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La plus belle des plus belles jambes et de la place pour trois !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[Chorus]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C#              D   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Dis-moi ! Si j'dois partir ou pas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A  D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Dis-moi ! Hou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hou</w:t>
      </w:r>
      <w:proofErr w:type="spellEnd"/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C#             D    C#</w:t>
      </w:r>
    </w:p>
    <w:p w:rsidR="006A5EC0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Dis-moi ! Si tu aimes ça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Houna</w:t>
      </w:r>
      <w:proofErr w:type="spellEnd"/>
    </w:p>
    <w:p w:rsidR="006A5EC0" w:rsidRPr="00DB675E" w:rsidRDefault="006A5EC0" w:rsidP="006A5EC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C#              D      C#</w:t>
      </w:r>
    </w:p>
    <w:p w:rsidR="006A5EC0" w:rsidRPr="00DB675E" w:rsidRDefault="006A5EC0" w:rsidP="006A5EC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Dis-moi ! </w:t>
      </w:r>
      <w:r>
        <w:rPr>
          <w:rFonts w:ascii="Times New Roman" w:hAnsi="Times New Roman" w:cs="Times New Roman"/>
          <w:sz w:val="24"/>
          <w:szCs w:val="24"/>
        </w:rPr>
        <w:t>Non je ne craquerai pas</w:t>
      </w:r>
    </w:p>
    <w:p w:rsidR="006A5EC0" w:rsidRPr="00DB675E" w:rsidRDefault="006A5EC0" w:rsidP="006A5EC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A  D   C#</w:t>
      </w:r>
    </w:p>
    <w:p w:rsidR="006A5EC0" w:rsidRPr="00DB675E" w:rsidRDefault="006A5EC0" w:rsidP="006A5EC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Dis-moi ! Hou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hou</w:t>
      </w:r>
      <w:proofErr w:type="spellEnd"/>
    </w:p>
    <w:p w:rsidR="006A5EC0" w:rsidRPr="00DB675E" w:rsidRDefault="006A5EC0" w:rsidP="006A5EC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B67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B675E">
        <w:rPr>
          <w:rFonts w:ascii="Times New Roman" w:hAnsi="Times New Roman" w:cs="Times New Roman"/>
          <w:sz w:val="24"/>
          <w:szCs w:val="24"/>
        </w:rPr>
        <w:t xml:space="preserve">     C#             D    C#</w:t>
      </w:r>
    </w:p>
    <w:p w:rsidR="006A5EC0" w:rsidRDefault="006A5EC0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Dis-moi ! Si tu aimes ça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Houna</w:t>
      </w:r>
      <w:proofErr w:type="spellEnd"/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 xml:space="preserve">    A                       C#</w:t>
      </w:r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lastRenderedPageBreak/>
        <w:t xml:space="preserve">Car je suis fou de toi, </w:t>
      </w:r>
      <w:proofErr w:type="spellStart"/>
      <w:r w:rsidRPr="00DB675E">
        <w:rPr>
          <w:rFonts w:ascii="Times New Roman" w:hAnsi="Times New Roman" w:cs="Times New Roman"/>
          <w:sz w:val="24"/>
          <w:szCs w:val="24"/>
        </w:rPr>
        <w:t>Houna</w:t>
      </w:r>
      <w:proofErr w:type="spellEnd"/>
    </w:p>
    <w:p w:rsidR="00DB675E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700E1" w:rsidRPr="00DB675E" w:rsidRDefault="00DB675E" w:rsidP="00DB67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B675E">
        <w:rPr>
          <w:rFonts w:ascii="Times New Roman" w:hAnsi="Times New Roman" w:cs="Times New Roman"/>
          <w:sz w:val="24"/>
          <w:szCs w:val="24"/>
        </w:rPr>
        <w:t>Quand tu n'm'appartiens pas !</w:t>
      </w:r>
    </w:p>
    <w:sectPr w:rsidR="00A700E1" w:rsidRPr="00DB675E" w:rsidSect="00A7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B675E"/>
    <w:rsid w:val="006A5EC0"/>
    <w:rsid w:val="007233FC"/>
    <w:rsid w:val="00830E85"/>
    <w:rsid w:val="00A700E1"/>
    <w:rsid w:val="00AC619E"/>
    <w:rsid w:val="00B710FC"/>
    <w:rsid w:val="00BB0F20"/>
    <w:rsid w:val="00DB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67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2019-11-30T12:43:00Z</dcterms:created>
  <dcterms:modified xsi:type="dcterms:W3CDTF">2019-12-16T18:58:00Z</dcterms:modified>
</cp:coreProperties>
</file>