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70C7B">
        <w:rPr>
          <w:rFonts w:ascii="Times New Roman" w:hAnsi="Times New Roman" w:cs="Times New Roman"/>
          <w:b/>
          <w:sz w:val="24"/>
          <w:szCs w:val="24"/>
        </w:rPr>
        <w:t>Daniel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70C7B">
        <w:rPr>
          <w:rFonts w:ascii="Times New Roman" w:hAnsi="Times New Roman" w:cs="Times New Roman"/>
          <w:b/>
          <w:sz w:val="24"/>
          <w:szCs w:val="24"/>
        </w:rPr>
        <w:t>Elton John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>C F G  C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>C                                Dm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traveling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on a plane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>G                             E7          Am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tail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lights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heading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for Spain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       F         G                 Am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Oh and I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Daniel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waving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       F                  G7          F            C  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0C7B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looks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Daniel, must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clouds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C F G 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>C                                          Dm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0C7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Spain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pretty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been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>G                                         E7        Am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0C7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Daniel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the best place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he's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       F         G                      Am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Oh and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know,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he's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     F              G7   F           C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Lord I miss Daniel, oh I miss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oh</w:t>
      </w:r>
      <w:proofErr w:type="spellEnd"/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>F                         C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me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             F                    C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the pain of the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scars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heal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               Am                         F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0C7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died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>Fm              C    A7                 Dm  G7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a star in the face of the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>C Dm G E7 Am F G Am F G7 F C G7 F G7 F C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70C7B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oh</w:t>
      </w:r>
      <w:proofErr w:type="spellEnd"/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>F                         C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me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             F                    C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the pain of the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scars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heal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               Am                         F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0C7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died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570C7B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>Fm              C    A7                 Dm  G7</w:t>
      </w:r>
    </w:p>
    <w:p w:rsidR="00000000" w:rsidRPr="00570C7B" w:rsidRDefault="00570C7B" w:rsidP="00570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0C7B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a star in the face of the </w:t>
      </w:r>
      <w:proofErr w:type="spellStart"/>
      <w:r w:rsidRPr="00570C7B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570C7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0000" w:rsidRPr="005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70C7B"/>
    <w:rsid w:val="003510E3"/>
    <w:rsid w:val="00570C7B"/>
    <w:rsid w:val="00C6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70C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2019-01-10T15:26:00Z</dcterms:created>
  <dcterms:modified xsi:type="dcterms:W3CDTF">2019-01-10T16:01:00Z</dcterms:modified>
</cp:coreProperties>
</file>