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94DF3">
        <w:rPr>
          <w:rFonts w:ascii="Times New Roman" w:hAnsi="Times New Roman" w:cs="Times New Roman"/>
          <w:b/>
          <w:sz w:val="24"/>
          <w:szCs w:val="24"/>
        </w:rPr>
        <w:t>COLORE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94DF3">
        <w:rPr>
          <w:rFonts w:ascii="Times New Roman" w:hAnsi="Times New Roman" w:cs="Times New Roman"/>
          <w:b/>
          <w:sz w:val="24"/>
          <w:szCs w:val="24"/>
        </w:rPr>
        <w:t>Les innocents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94DF3" w:rsidRPr="00794DF3" w:rsidRDefault="002C6DB1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(Bas – Bas – Haut – Haut – Bas – Haut) x2 par accords</w:t>
      </w:r>
    </w:p>
    <w:p w:rsidR="002C6DB1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> 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94DF3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 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Colore le monde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 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    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Sans feutre, sans épreuve, ni bombe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Indolore les murs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           F# 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Et coule dans le fleuve la facture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En monnaie de singe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              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Fraîche  blanche comme le linge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A jamais, répand, du fard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                    F# 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Sur les hommes car le temps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          E          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  <w:r w:rsidR="002C6DB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2C6DB1" w:rsidRPr="00794DF3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="002C6DB1" w:rsidRPr="00794DF3">
        <w:rPr>
          <w:rFonts w:ascii="Times New Roman" w:hAnsi="Times New Roman" w:cs="Times New Roman"/>
          <w:sz w:val="24"/>
          <w:szCs w:val="24"/>
        </w:rPr>
        <w:t> 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Colore la foule colore mes veines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              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  <w:r w:rsidR="00BF001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F001E" w:rsidRPr="00794DF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="00BF001E" w:rsidRPr="00794DF3">
        <w:rPr>
          <w:rFonts w:ascii="Times New Roman" w:hAnsi="Times New Roman" w:cs="Times New Roman"/>
          <w:sz w:val="24"/>
          <w:szCs w:val="24"/>
        </w:rPr>
        <w:t> 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Chaque jour il me révèle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                E     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  <w:r w:rsidR="002C6DB1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C6DB1" w:rsidRPr="00794DF3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="002C6DB1" w:rsidRPr="00794DF3">
        <w:rPr>
          <w:rFonts w:ascii="Times New Roman" w:hAnsi="Times New Roman" w:cs="Times New Roman"/>
          <w:sz w:val="24"/>
          <w:szCs w:val="24"/>
        </w:rPr>
        <w:t> 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lastRenderedPageBreak/>
        <w:t xml:space="preserve"> En chair de poule en bleu ciel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                    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  <w:r w:rsidR="00BF001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BF001E" w:rsidRPr="00794DF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="00BF001E" w:rsidRPr="00794DF3">
        <w:rPr>
          <w:rFonts w:ascii="Times New Roman" w:hAnsi="Times New Roman" w:cs="Times New Roman"/>
          <w:sz w:val="24"/>
          <w:szCs w:val="24"/>
        </w:rPr>
        <w:t> 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Et la foule sort de mes veines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                   A 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Oui comme le temps est un ami</w:t>
      </w:r>
    </w:p>
    <w:p w:rsidR="00794DF3" w:rsidRPr="00794DF3" w:rsidRDefault="00BF001E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 </w:t>
      </w:r>
      <w:proofErr w:type="spellStart"/>
      <w:r>
        <w:rPr>
          <w:rFonts w:ascii="Times New Roman" w:hAnsi="Times New Roman" w:cs="Times New Roman"/>
          <w:sz w:val="24"/>
          <w:szCs w:val="24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</w:rPr>
        <w:t>           E…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Il colore mon pays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    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Des dieux, mes 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soeurs</w:t>
      </w:r>
      <w:proofErr w:type="spellEnd"/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          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J'en vois de </w:t>
      </w:r>
      <w:proofErr w:type="gramStart"/>
      <w:r w:rsidRPr="00794DF3">
        <w:rPr>
          <w:rFonts w:ascii="Times New Roman" w:hAnsi="Times New Roman" w:cs="Times New Roman"/>
          <w:sz w:val="24"/>
          <w:szCs w:val="24"/>
        </w:rPr>
        <w:t>toute</w:t>
      </w:r>
      <w:proofErr w:type="gramEnd"/>
      <w:r w:rsidRPr="00794DF3">
        <w:rPr>
          <w:rFonts w:ascii="Times New Roman" w:hAnsi="Times New Roman" w:cs="Times New Roman"/>
          <w:sz w:val="24"/>
          <w:szCs w:val="24"/>
        </w:rPr>
        <w:t xml:space="preserve"> les couleurs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Pour des cieux, mes frères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           F# 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S'engagent sur des routes à l'envers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    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Mais </w:t>
      </w:r>
      <w:proofErr w:type="gramStart"/>
      <w:r w:rsidRPr="00794DF3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794DF3">
        <w:rPr>
          <w:rFonts w:ascii="Times New Roman" w:hAnsi="Times New Roman" w:cs="Times New Roman"/>
          <w:sz w:val="24"/>
          <w:szCs w:val="24"/>
        </w:rPr>
        <w:t xml:space="preserve"> haut décide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    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Fait le ménage, fait le vide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   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Sur la peau, répand, du fard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                      F# 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Sur les hommes, comme le temps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lastRenderedPageBreak/>
        <w:t xml:space="preserve">           E          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  <w:r w:rsidR="002C6DB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2C6DB1" w:rsidRPr="00794DF3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="002C6DB1" w:rsidRPr="00794DF3">
        <w:rPr>
          <w:rFonts w:ascii="Times New Roman" w:hAnsi="Times New Roman" w:cs="Times New Roman"/>
          <w:sz w:val="24"/>
          <w:szCs w:val="24"/>
        </w:rPr>
        <w:t> 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Colore la foule colore mes veines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              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  <w:r w:rsidR="00BF001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BF001E" w:rsidRPr="00794DF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="00BF001E" w:rsidRPr="00794DF3">
        <w:rPr>
          <w:rFonts w:ascii="Times New Roman" w:hAnsi="Times New Roman" w:cs="Times New Roman"/>
          <w:sz w:val="24"/>
          <w:szCs w:val="24"/>
        </w:rPr>
        <w:t> 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Chaque jour il me révèle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                E     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  <w:r w:rsidR="002C6DB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2C6DB1" w:rsidRPr="00794DF3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="002C6DB1" w:rsidRPr="00794DF3">
        <w:rPr>
          <w:rFonts w:ascii="Times New Roman" w:hAnsi="Times New Roman" w:cs="Times New Roman"/>
          <w:sz w:val="24"/>
          <w:szCs w:val="24"/>
        </w:rPr>
        <w:t> 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En chair de poule en bleu ciel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                    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  <w:r w:rsidR="00BF001E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BF001E" w:rsidRPr="00794DF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="00BF001E" w:rsidRPr="00794DF3">
        <w:rPr>
          <w:rFonts w:ascii="Times New Roman" w:hAnsi="Times New Roman" w:cs="Times New Roman"/>
          <w:sz w:val="24"/>
          <w:szCs w:val="24"/>
        </w:rPr>
        <w:t> 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Et la foule sort de mes veines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                   A </w:t>
      </w:r>
    </w:p>
    <w:p w:rsidR="00794DF3" w:rsidRPr="00794DF3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Oui comme le temps est un ami</w:t>
      </w:r>
    </w:p>
    <w:p w:rsidR="00794DF3" w:rsidRPr="00794DF3" w:rsidRDefault="00231C7F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 </w:t>
      </w:r>
      <w:proofErr w:type="spellStart"/>
      <w:r>
        <w:rPr>
          <w:rFonts w:ascii="Times New Roman" w:hAnsi="Times New Roman" w:cs="Times New Roman"/>
          <w:sz w:val="24"/>
          <w:szCs w:val="24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</w:rPr>
        <w:t>           E</w:t>
      </w:r>
      <w:r w:rsidR="00BF001E">
        <w:rPr>
          <w:rFonts w:ascii="Times New Roman" w:hAnsi="Times New Roman" w:cs="Times New Roman"/>
          <w:sz w:val="24"/>
          <w:szCs w:val="24"/>
        </w:rPr>
        <w:t>…</w:t>
      </w:r>
    </w:p>
    <w:p w:rsidR="00280A77" w:rsidRDefault="00794DF3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Il colore mon pays</w:t>
      </w:r>
    </w:p>
    <w:p w:rsidR="00BF001E" w:rsidRDefault="00BF001E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F001E" w:rsidRDefault="00BF001E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Instru</w:t>
      </w:r>
      <w:proofErr w:type="spellEnd"/>
      <w:r>
        <w:rPr>
          <w:rFonts w:ascii="Times New Roman" w:hAnsi="Times New Roman" w:cs="Times New Roman"/>
          <w:sz w:val="24"/>
          <w:szCs w:val="24"/>
        </w:rPr>
        <w:t> :</w:t>
      </w:r>
    </w:p>
    <w:p w:rsidR="00BF001E" w:rsidRPr="00794DF3" w:rsidRDefault="00BF001E" w:rsidP="00BF00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    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</w:p>
    <w:p w:rsidR="00BF001E" w:rsidRPr="00794DF3" w:rsidRDefault="00BF001E" w:rsidP="00BF001E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FF9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="00427FF9">
        <w:rPr>
          <w:rFonts w:ascii="Times New Roman" w:hAnsi="Times New Roman" w:cs="Times New Roman"/>
          <w:sz w:val="24"/>
          <w:szCs w:val="24"/>
        </w:rPr>
        <w:t xml:space="preserve">            </w:t>
      </w:r>
      <w:r w:rsidRPr="00794DF3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</w:p>
    <w:p w:rsidR="00BF001E" w:rsidRPr="00794DF3" w:rsidRDefault="00BF001E" w:rsidP="00BF00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C#m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        </w:t>
      </w:r>
      <w:r w:rsidR="00427FF9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</w:p>
    <w:p w:rsidR="00BF001E" w:rsidRPr="00794DF3" w:rsidRDefault="00BF001E" w:rsidP="00BF001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           </w:t>
      </w:r>
      <w:r w:rsidR="00427FF9">
        <w:rPr>
          <w:rFonts w:ascii="Times New Roman" w:hAnsi="Times New Roman" w:cs="Times New Roman"/>
          <w:sz w:val="24"/>
          <w:szCs w:val="24"/>
        </w:rPr>
        <w:t xml:space="preserve">  </w:t>
      </w:r>
      <w:r w:rsidRPr="00794DF3">
        <w:rPr>
          <w:rFonts w:ascii="Times New Roman" w:hAnsi="Times New Roman" w:cs="Times New Roman"/>
          <w:sz w:val="24"/>
          <w:szCs w:val="24"/>
        </w:rPr>
        <w:t>F# </w:t>
      </w:r>
    </w:p>
    <w:p w:rsidR="00BF001E" w:rsidRDefault="00BF001E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64C7B" w:rsidRDefault="00164C7B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164C7B" w:rsidRPr="00794DF3" w:rsidRDefault="00164C7B" w:rsidP="00164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          E          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</w:p>
    <w:p w:rsidR="00164C7B" w:rsidRPr="00794DF3" w:rsidRDefault="00164C7B" w:rsidP="00164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Colore la foule colore mes veines</w:t>
      </w:r>
    </w:p>
    <w:p w:rsidR="00164C7B" w:rsidRPr="00794DF3" w:rsidRDefault="00164C7B" w:rsidP="00164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              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</w:p>
    <w:p w:rsidR="00164C7B" w:rsidRPr="00794DF3" w:rsidRDefault="00164C7B" w:rsidP="00164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Chaque jour il me révèle</w:t>
      </w:r>
    </w:p>
    <w:p w:rsidR="00164C7B" w:rsidRPr="00794DF3" w:rsidRDefault="00164C7B" w:rsidP="00164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                E     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</w:p>
    <w:p w:rsidR="00164C7B" w:rsidRPr="00794DF3" w:rsidRDefault="00164C7B" w:rsidP="00164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En chair de poule en bleu ciel</w:t>
      </w:r>
    </w:p>
    <w:p w:rsidR="00164C7B" w:rsidRPr="00794DF3" w:rsidRDefault="00164C7B" w:rsidP="00164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                    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</w:p>
    <w:p w:rsidR="00164C7B" w:rsidRDefault="00164C7B" w:rsidP="00164C7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Et la foule sort de mes veines</w:t>
      </w:r>
    </w:p>
    <w:p w:rsidR="002346E1" w:rsidRPr="00794DF3" w:rsidRDefault="002346E1" w:rsidP="002346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          E          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</w:p>
    <w:p w:rsidR="002346E1" w:rsidRPr="00794DF3" w:rsidRDefault="002346E1" w:rsidP="002346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Colore la foule colore mes veines</w:t>
      </w:r>
    </w:p>
    <w:p w:rsidR="002346E1" w:rsidRPr="00794DF3" w:rsidRDefault="002346E1" w:rsidP="002346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              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</w:p>
    <w:p w:rsidR="002346E1" w:rsidRPr="00794DF3" w:rsidRDefault="002346E1" w:rsidP="002346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Chaque jour il me révèle</w:t>
      </w:r>
    </w:p>
    <w:p w:rsidR="002346E1" w:rsidRPr="00794DF3" w:rsidRDefault="002346E1" w:rsidP="002346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                E     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</w:p>
    <w:p w:rsidR="002346E1" w:rsidRPr="00794DF3" w:rsidRDefault="002346E1" w:rsidP="002346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En chair de poule en bleu ciel</w:t>
      </w:r>
    </w:p>
    <w:p w:rsidR="002346E1" w:rsidRPr="00794DF3" w:rsidRDefault="002346E1" w:rsidP="002346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                    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</w:t>
      </w:r>
    </w:p>
    <w:p w:rsidR="002346E1" w:rsidRPr="00794DF3" w:rsidRDefault="002346E1" w:rsidP="002346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Et la foule sort de mes veines</w:t>
      </w:r>
    </w:p>
    <w:p w:rsidR="002346E1" w:rsidRPr="00794DF3" w:rsidRDefault="002346E1" w:rsidP="002346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       </w:t>
      </w:r>
      <w:proofErr w:type="spellStart"/>
      <w:r w:rsidRPr="00794DF3">
        <w:rPr>
          <w:rFonts w:ascii="Times New Roman" w:hAnsi="Times New Roman" w:cs="Times New Roman"/>
          <w:sz w:val="24"/>
          <w:szCs w:val="24"/>
        </w:rPr>
        <w:t>G#m</w:t>
      </w:r>
      <w:proofErr w:type="spellEnd"/>
      <w:r w:rsidRPr="00794DF3">
        <w:rPr>
          <w:rFonts w:ascii="Times New Roman" w:hAnsi="Times New Roman" w:cs="Times New Roman"/>
          <w:sz w:val="24"/>
          <w:szCs w:val="24"/>
        </w:rPr>
        <w:t>                    A </w:t>
      </w:r>
    </w:p>
    <w:p w:rsidR="002346E1" w:rsidRPr="00794DF3" w:rsidRDefault="002346E1" w:rsidP="002346E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Oui comme le temps est un ami</w:t>
      </w:r>
    </w:p>
    <w:p w:rsidR="002346E1" w:rsidRPr="00794DF3" w:rsidRDefault="002346E1" w:rsidP="002346E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 </w:t>
      </w:r>
      <w:proofErr w:type="spellStart"/>
      <w:r>
        <w:rPr>
          <w:rFonts w:ascii="Times New Roman" w:hAnsi="Times New Roman" w:cs="Times New Roman"/>
          <w:sz w:val="24"/>
          <w:szCs w:val="24"/>
        </w:rPr>
        <w:t>F#m</w:t>
      </w:r>
      <w:proofErr w:type="spellEnd"/>
      <w:r>
        <w:rPr>
          <w:rFonts w:ascii="Times New Roman" w:hAnsi="Times New Roman" w:cs="Times New Roman"/>
          <w:sz w:val="24"/>
          <w:szCs w:val="24"/>
        </w:rPr>
        <w:t> x…          E…</w:t>
      </w:r>
    </w:p>
    <w:p w:rsidR="00164C7B" w:rsidRPr="00794DF3" w:rsidRDefault="002346E1" w:rsidP="00794DF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94DF3">
        <w:rPr>
          <w:rFonts w:ascii="Times New Roman" w:hAnsi="Times New Roman" w:cs="Times New Roman"/>
          <w:sz w:val="24"/>
          <w:szCs w:val="24"/>
        </w:rPr>
        <w:t xml:space="preserve"> Il colore mon pays</w:t>
      </w:r>
    </w:p>
    <w:sectPr w:rsidR="00164C7B" w:rsidRPr="00794DF3" w:rsidSect="00280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94DF3"/>
    <w:rsid w:val="000154A1"/>
    <w:rsid w:val="00146ED3"/>
    <w:rsid w:val="00164C7B"/>
    <w:rsid w:val="00231C7F"/>
    <w:rsid w:val="002346E1"/>
    <w:rsid w:val="00280A77"/>
    <w:rsid w:val="002C6DB1"/>
    <w:rsid w:val="002D7B76"/>
    <w:rsid w:val="00427FF9"/>
    <w:rsid w:val="004A0343"/>
    <w:rsid w:val="00794DF3"/>
    <w:rsid w:val="00B12A1A"/>
    <w:rsid w:val="00BF001E"/>
    <w:rsid w:val="00C04977"/>
    <w:rsid w:val="00E04326"/>
    <w:rsid w:val="00F0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A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94DF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395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10</cp:revision>
  <dcterms:created xsi:type="dcterms:W3CDTF">2016-05-10T11:20:00Z</dcterms:created>
  <dcterms:modified xsi:type="dcterms:W3CDTF">2020-09-03T14:40:00Z</dcterms:modified>
</cp:coreProperties>
</file>