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 xml:space="preserve">Tuning: </w:t>
      </w:r>
      <w:proofErr w:type="spellStart"/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DGCFAd</w:t>
      </w:r>
      <w:proofErr w:type="spellEnd"/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I hope this is correct, it sounds good! Good luck!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 xml:space="preserve">     h p h p h p h p h p h p h p h p h p h p h p h      p h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d|------------------------------------------------------------|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A|------------------------------------------------------------|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F|------------------------------------------------------------|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C|-0-7-0-7-0-7-0-7-0-8-0-8-0-8-0-8-0-5-0-5-0-5-0-5-00-8-0-7-00|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G|------------------------------------------------------------|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D|------------------------------------------------------------|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 xml:space="preserve">                                                   **       **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 xml:space="preserve">   h p h p h p h p h p h p h p h p h p h p h p h p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d|------------------------------------------------------------|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A|------------------------------------------------------------|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F|-------------------------------------------------------5-8-7|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C|-7-0-7-0-7-0-7-0-8-0-8-0-8-0-8-0-5-0-5-0-5-0-5-0-------5-8-7|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G|-------------------------------------------------8-7-5-3-6-5|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D|------------------------------------------------------------|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 xml:space="preserve">                                                   * * *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Also, after that part, you can hear something like this.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d|------------------------------------------------------------|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A|------------------------------------------------------------|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F|-7-77-77-77-7/8-8-8-8/10-10---------------------------------|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C|-7-77-77-77-7/8-8-8-8/10-10---------------------------------|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G|-5-55-55-55-5/6-6-6-6/8--8----------------------------------|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D|------------------------------------------------------------|</w:t>
      </w: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</w:p>
    <w:p w:rsidR="00AA5BF5" w:rsidRPr="00AA5BF5" w:rsidRDefault="00AA5BF5" w:rsidP="00AA5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  <w:r w:rsidRPr="00AA5BF5"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  <w:t>Thanks again, hope this helps!</w:t>
      </w:r>
    </w:p>
    <w:p w:rsidR="007E12A0" w:rsidRPr="00AA5BF5" w:rsidRDefault="007E12A0">
      <w:pPr>
        <w:rPr>
          <w:lang w:val="en-US"/>
        </w:rPr>
      </w:pPr>
    </w:p>
    <w:sectPr w:rsidR="007E12A0" w:rsidRPr="00AA5BF5" w:rsidSect="007E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AA5BF5"/>
    <w:rsid w:val="007E12A0"/>
    <w:rsid w:val="00AA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A5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5BF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2013-08-09T13:16:00Z</dcterms:created>
  <dcterms:modified xsi:type="dcterms:W3CDTF">2013-08-09T13:16:00Z</dcterms:modified>
</cp:coreProperties>
</file>